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Pr="002D2453" w:rsidRDefault="00A278DA">
      <w:pPr>
        <w:snapToGrid w:val="0"/>
        <w:jc w:val="center"/>
        <w:rPr>
          <w:sz w:val="6"/>
          <w:szCs w:val="6"/>
          <w:lang w:eastAsia="zh-CN"/>
        </w:rPr>
      </w:pPr>
    </w:p>
    <w:p w14:paraId="20A1AA3E" w14:textId="77777777" w:rsidR="000C73F8" w:rsidRPr="002D2453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Pr="002D2453" w:rsidRDefault="00372DCB">
      <w:pPr>
        <w:snapToGrid w:val="0"/>
        <w:jc w:val="center"/>
        <w:rPr>
          <w:rFonts w:eastAsia="黑体"/>
          <w:sz w:val="32"/>
          <w:szCs w:val="32"/>
          <w:lang w:eastAsia="zh-CN"/>
        </w:rPr>
      </w:pPr>
      <w:r w:rsidRPr="002D2453">
        <w:rPr>
          <w:rFonts w:eastAsia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2D2453" w:rsidRDefault="00372DCB" w:rsidP="00FD1B13">
      <w:pPr>
        <w:snapToGrid w:val="0"/>
        <w:spacing w:beforeLines="100" w:before="360" w:afterLines="50" w:after="180"/>
        <w:jc w:val="both"/>
        <w:rPr>
          <w:rFonts w:eastAsia="黑体"/>
          <w:bCs/>
          <w:color w:val="000000"/>
          <w:lang w:eastAsia="zh-CN"/>
        </w:rPr>
      </w:pPr>
      <w:r w:rsidRPr="002D2453">
        <w:rPr>
          <w:rFonts w:eastAsia="黑体"/>
          <w:bCs/>
          <w:color w:val="000000"/>
          <w:lang w:eastAsia="zh-CN"/>
        </w:rPr>
        <w:t>一</w:t>
      </w:r>
      <w:r w:rsidRPr="002D2453">
        <w:rPr>
          <w:rFonts w:eastAsia="黑体" w:hint="eastAsia"/>
          <w:bCs/>
          <w:color w:val="000000"/>
          <w:lang w:eastAsia="zh-CN"/>
        </w:rPr>
        <w:t>、</w:t>
      </w:r>
      <w:r w:rsidRPr="002D2453">
        <w:rPr>
          <w:rFonts w:eastAsia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:rsidRPr="002D2453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Pr="002D2453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2D2453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2D2453">
              <w:rPr>
                <w:rFonts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7119BB71" w:rsidR="00C92CFC" w:rsidRPr="002D2453" w:rsidRDefault="005B7001" w:rsidP="00391A5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B7001">
              <w:rPr>
                <w:rFonts w:eastAsia="宋体" w:hint="eastAsia"/>
                <w:sz w:val="21"/>
                <w:szCs w:val="21"/>
                <w:lang w:eastAsia="zh-CN"/>
              </w:rPr>
              <w:t>小学科学课程标准解读与教材研究</w:t>
            </w:r>
          </w:p>
        </w:tc>
      </w:tr>
      <w:tr w:rsidR="00C92CFC" w:rsidRPr="002D2453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bCs/>
                <w:color w:val="000000"/>
                <w:sz w:val="21"/>
                <w:szCs w:val="21"/>
              </w:rPr>
            </w:pPr>
            <w:r w:rsidRPr="002D2453"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013F82BA" w:rsidR="00C92CFC" w:rsidRPr="002D2453" w:rsidRDefault="009C71B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F2643">
              <w:rPr>
                <w:rFonts w:eastAsia="黑体"/>
                <w:color w:val="000000" w:themeColor="text1"/>
                <w:sz w:val="21"/>
                <w:szCs w:val="21"/>
              </w:rPr>
              <w:t>2130094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2D2453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2D2453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563DD329" w:rsidR="00C92CFC" w:rsidRPr="002D2453" w:rsidRDefault="00F0788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09</w:t>
            </w:r>
            <w:r w:rsidR="009C71BC">
              <w:rPr>
                <w:rFonts w:eastAsia="宋体" w:hint="eastAsia"/>
                <w:sz w:val="21"/>
                <w:szCs w:val="21"/>
                <w:lang w:eastAsia="zh-CN"/>
              </w:rPr>
              <w:t>58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2D2453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2D2453">
              <w:rPr>
                <w:rFonts w:eastAsia="黑体" w:cs="Arial"/>
                <w:kern w:val="0"/>
                <w:sz w:val="21"/>
                <w:szCs w:val="21"/>
                <w:lang w:eastAsia="zh-CN"/>
              </w:rPr>
              <w:t>/</w:t>
            </w:r>
            <w:r w:rsidRPr="002D2453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20E0DDF8" w:rsidR="00C92CFC" w:rsidRPr="002D2453" w:rsidRDefault="009F423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Pr="002D2453">
              <w:rPr>
                <w:rFonts w:eastAsia="宋体"/>
                <w:sz w:val="21"/>
                <w:szCs w:val="21"/>
                <w:lang w:eastAsia="zh-CN"/>
              </w:rPr>
              <w:t>/32</w:t>
            </w:r>
          </w:p>
        </w:tc>
      </w:tr>
      <w:tr w:rsidR="00C92CFC" w:rsidRPr="002D2453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黑体"/>
                <w:kern w:val="0"/>
                <w:sz w:val="21"/>
                <w:szCs w:val="21"/>
              </w:rPr>
              <w:t>授课教</w:t>
            </w: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51688759" w:rsidR="00C92CFC" w:rsidRPr="002D2453" w:rsidRDefault="009C71B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董笠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2D2453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50BDFDE1" w:rsidR="00C92CFC" w:rsidRPr="002D2453" w:rsidRDefault="009C71B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25079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2D2453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10BBB3E0" w:rsidR="00C92CFC" w:rsidRPr="002D2453" w:rsidRDefault="00E0575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</w:p>
        </w:tc>
      </w:tr>
      <w:tr w:rsidR="00C91C85" w:rsidRPr="002D2453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sz w:val="21"/>
                <w:szCs w:val="21"/>
                <w:lang w:eastAsia="zh-CN"/>
              </w:rPr>
              <w:t>上课</w:t>
            </w:r>
            <w:r w:rsidRPr="002D2453">
              <w:rPr>
                <w:rFonts w:eastAsia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67330E03" w:rsidR="00C91C85" w:rsidRPr="002D2453" w:rsidRDefault="00E0575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小教</w:t>
            </w: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 w:rsidR="009C71BC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9C71BC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8B7896" w:rsidRPr="002D2453">
              <w:rPr>
                <w:rFonts w:eastAsia="宋体" w:hint="eastAsia"/>
                <w:sz w:val="21"/>
                <w:szCs w:val="21"/>
                <w:lang w:eastAsia="zh-CN"/>
              </w:rPr>
              <w:t>小教</w:t>
            </w:r>
            <w:r w:rsidR="008B7896" w:rsidRPr="002D2453"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 w:rsidR="008B7896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8B7896" w:rsidRPr="002D2453"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8B7896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69C0B1BB" w:rsidR="00C91C85" w:rsidRPr="002D2453" w:rsidRDefault="009C71BC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6EC06DB3" w:rsidR="00C91C85" w:rsidRPr="002D2453" w:rsidRDefault="009C71BC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207</w:t>
            </w:r>
          </w:p>
        </w:tc>
      </w:tr>
      <w:tr w:rsidR="00C91C85" w:rsidRPr="002D2453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</w:rPr>
              <w:t>答疑</w:t>
            </w: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D178521" w:rsidR="00C91C85" w:rsidRPr="002D2453" w:rsidRDefault="00CB1C3D" w:rsidP="00C91C85">
            <w:pPr>
              <w:rPr>
                <w:rFonts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D2453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每周</w:t>
            </w:r>
            <w:r w:rsidR="009C71BC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三</w:t>
            </w:r>
            <w:r w:rsidR="00571191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下午</w:t>
            </w:r>
            <w:r w:rsidRPr="002D2453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，教育学院</w:t>
            </w:r>
            <w:r w:rsidRPr="002D2453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3</w:t>
            </w:r>
            <w:r w:rsidRPr="002D2453">
              <w:rPr>
                <w:rFonts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14</w:t>
            </w:r>
          </w:p>
        </w:tc>
      </w:tr>
      <w:tr w:rsidR="00C91C85" w:rsidRPr="002D2453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="00001805"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55159991" w:rsidR="00C91C85" w:rsidRPr="002D2453" w:rsidRDefault="00CB1C3D" w:rsidP="00C91C85">
            <w:pPr>
              <w:rPr>
                <w:rFonts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D2453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云班课：</w:t>
            </w:r>
          </w:p>
        </w:tc>
      </w:tr>
      <w:tr w:rsidR="00C91C85" w:rsidRPr="002D2453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color w:val="000000" w:themeColor="text1"/>
                <w:sz w:val="21"/>
                <w:szCs w:val="18"/>
              </w:rPr>
              <w:t>选</w:t>
            </w:r>
            <w:r w:rsidRPr="002D2453">
              <w:rPr>
                <w:rFonts w:eastAsia="黑体"/>
                <w:color w:val="000000" w:themeColor="text1"/>
                <w:sz w:val="21"/>
                <w:szCs w:val="18"/>
              </w:rPr>
              <w:t>用</w:t>
            </w:r>
            <w:r w:rsidRPr="002D2453">
              <w:rPr>
                <w:rFonts w:eastAsia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7F5C00BB" w:rsidR="00C91C85" w:rsidRPr="009C71BC" w:rsidRDefault="009C71BC" w:rsidP="00C91C85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9C71BC">
              <w:rPr>
                <w:rFonts w:eastAsia="宋体" w:hint="eastAsia"/>
                <w:sz w:val="21"/>
                <w:szCs w:val="21"/>
                <w:lang w:eastAsia="zh-CN"/>
              </w:rPr>
              <w:t>《义务教育科学课程标准（</w:t>
            </w:r>
            <w:r w:rsidRPr="009C71BC">
              <w:rPr>
                <w:rFonts w:eastAsia="宋体" w:hint="eastAsia"/>
                <w:sz w:val="21"/>
                <w:szCs w:val="21"/>
                <w:lang w:eastAsia="zh-CN"/>
              </w:rPr>
              <w:t>2022</w:t>
            </w:r>
            <w:r w:rsidRPr="009C71BC">
              <w:rPr>
                <w:rFonts w:eastAsia="宋体" w:hint="eastAsia"/>
                <w:sz w:val="21"/>
                <w:szCs w:val="21"/>
                <w:lang w:eastAsia="zh-CN"/>
              </w:rPr>
              <w:t>年版）解读》，胡卫平，高等教育出版社</w:t>
            </w:r>
          </w:p>
        </w:tc>
      </w:tr>
      <w:tr w:rsidR="00C91C85" w:rsidRPr="002D2453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</w:rPr>
              <w:t>参考</w:t>
            </w: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7A0DA7B5" w:rsidR="00C91C85" w:rsidRPr="002D2453" w:rsidRDefault="009C71BC" w:rsidP="008B7D1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9C71BC">
              <w:rPr>
                <w:rFonts w:eastAsia="宋体" w:hint="eastAsia"/>
                <w:sz w:val="21"/>
                <w:szCs w:val="21"/>
                <w:lang w:eastAsia="zh-CN"/>
              </w:rPr>
              <w:t>《义务教育科学课程标准（</w:t>
            </w:r>
            <w:r w:rsidRPr="009C71BC">
              <w:rPr>
                <w:rFonts w:eastAsia="宋体" w:hint="eastAsia"/>
                <w:sz w:val="21"/>
                <w:szCs w:val="21"/>
                <w:lang w:eastAsia="zh-CN"/>
              </w:rPr>
              <w:t>2022</w:t>
            </w:r>
            <w:r w:rsidRPr="009C71BC">
              <w:rPr>
                <w:rFonts w:eastAsia="宋体" w:hint="eastAsia"/>
                <w:sz w:val="21"/>
                <w:szCs w:val="21"/>
                <w:lang w:eastAsia="zh-CN"/>
              </w:rPr>
              <w:t>年版）》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，教育部制定</w:t>
            </w:r>
          </w:p>
        </w:tc>
      </w:tr>
    </w:tbl>
    <w:p w14:paraId="1E2E20EE" w14:textId="77777777" w:rsidR="00336376" w:rsidRPr="002D2453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eastAsia="宋体"/>
          <w:color w:val="000000"/>
          <w:position w:val="-20"/>
          <w:lang w:eastAsia="zh-CN"/>
        </w:rPr>
      </w:pPr>
    </w:p>
    <w:p w14:paraId="6C345178" w14:textId="684263B9" w:rsidR="00A278DA" w:rsidRPr="002D2453" w:rsidRDefault="00372DCB" w:rsidP="00FD1B13">
      <w:pPr>
        <w:snapToGrid w:val="0"/>
        <w:spacing w:beforeLines="100" w:before="360" w:afterLines="50" w:after="180"/>
        <w:jc w:val="both"/>
        <w:rPr>
          <w:rFonts w:eastAsia="黑体"/>
          <w:bCs/>
          <w:color w:val="000000"/>
          <w:lang w:eastAsia="zh-CN"/>
        </w:rPr>
      </w:pPr>
      <w:r w:rsidRPr="002D2453">
        <w:rPr>
          <w:rFonts w:eastAsia="黑体" w:hint="eastAsia"/>
          <w:bCs/>
          <w:color w:val="000000"/>
          <w:lang w:eastAsia="zh-CN"/>
        </w:rPr>
        <w:t>二、课程教学进度</w:t>
      </w:r>
      <w:r w:rsidR="00FD1B13" w:rsidRPr="002D2453">
        <w:rPr>
          <w:rFonts w:eastAsia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929"/>
        <w:gridCol w:w="2189"/>
        <w:gridCol w:w="1202"/>
      </w:tblGrid>
      <w:tr w:rsidR="009D7F2A" w:rsidRPr="00A1543F" w14:paraId="6190B1A2" w14:textId="77777777" w:rsidTr="00A811A2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Pr="00A1543F" w:rsidRDefault="009D7F2A" w:rsidP="00A811A2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Pr="00A1543F" w:rsidRDefault="009D7F2A" w:rsidP="00A811A2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Pr="00A1543F" w:rsidRDefault="009D7F2A" w:rsidP="00A811A2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Pr="00A1543F" w:rsidRDefault="009D7F2A" w:rsidP="00A811A2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Pr="00A1543F" w:rsidRDefault="009D7F2A" w:rsidP="00A811A2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811A2" w:rsidRPr="00A1543F" w14:paraId="44A61D03" w14:textId="77777777" w:rsidTr="00A811A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A811A2" w:rsidRPr="00A1543F" w:rsidRDefault="00A811A2" w:rsidP="00A811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19450AB1" w:rsidR="00A811A2" w:rsidRPr="00A1543F" w:rsidRDefault="00A811A2" w:rsidP="00A811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61004B5E" w:rsidR="00A811A2" w:rsidRPr="00A1543F" w:rsidRDefault="009C71BC" w:rsidP="00137C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0" w:name="_Hlk208322142"/>
            <w:r w:rsidRPr="009C71BC">
              <w:rPr>
                <w:bCs/>
                <w:sz w:val="21"/>
                <w:szCs w:val="21"/>
                <w:lang w:eastAsia="zh-CN"/>
              </w:rPr>
              <w:t>第</w:t>
            </w:r>
            <w:r w:rsidRPr="009C71BC">
              <w:rPr>
                <w:rFonts w:hint="eastAsia"/>
                <w:bCs/>
                <w:sz w:val="21"/>
                <w:szCs w:val="21"/>
                <w:lang w:eastAsia="zh-CN"/>
              </w:rPr>
              <w:t>一单元</w:t>
            </w:r>
            <w:r w:rsidRPr="009C71BC">
              <w:rPr>
                <w:bCs/>
                <w:sz w:val="21"/>
                <w:szCs w:val="21"/>
                <w:lang w:eastAsia="zh-CN"/>
              </w:rPr>
              <w:tab/>
            </w:r>
            <w:r w:rsidRPr="009C71BC">
              <w:rPr>
                <w:bCs/>
                <w:sz w:val="21"/>
                <w:szCs w:val="21"/>
                <w:lang w:eastAsia="zh-CN"/>
              </w:rPr>
              <w:t>绪论：小学教育科学课程改革回顾</w:t>
            </w:r>
            <w:bookmarkEnd w:id="0"/>
            <w:r w:rsidRPr="009C71BC">
              <w:rPr>
                <w:rFonts w:hint="eastAsia"/>
                <w:bCs/>
                <w:sz w:val="21"/>
                <w:szCs w:val="21"/>
                <w:lang w:eastAsia="zh-CN"/>
              </w:rPr>
              <w:t>：成就、问题与挑战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6BC8D429" w:rsidR="00A811A2" w:rsidRPr="00A1543F" w:rsidRDefault="00A811A2" w:rsidP="00A811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6206ECF8" w:rsidR="00A811A2" w:rsidRPr="00A1543F" w:rsidRDefault="00A811A2" w:rsidP="00A811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A1543F" w14:paraId="0372CC72" w14:textId="77777777" w:rsidTr="00781E3E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 w14:textId="2E75EEC7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6F5D537E" w:rsidR="004C23DC" w:rsidRPr="00A1543F" w:rsidRDefault="009C71BC" w:rsidP="00137C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C71BC">
              <w:rPr>
                <w:bCs/>
                <w:sz w:val="21"/>
                <w:szCs w:val="21"/>
                <w:lang w:eastAsia="zh-CN"/>
              </w:rPr>
              <w:t>第</w:t>
            </w:r>
            <w:r w:rsidRPr="009C71BC">
              <w:rPr>
                <w:rFonts w:hint="eastAsia"/>
                <w:bCs/>
                <w:sz w:val="21"/>
                <w:szCs w:val="21"/>
                <w:lang w:eastAsia="zh-CN"/>
              </w:rPr>
              <w:t>一单元</w:t>
            </w:r>
            <w:r w:rsidRPr="009C71BC">
              <w:rPr>
                <w:bCs/>
                <w:sz w:val="21"/>
                <w:szCs w:val="21"/>
                <w:lang w:eastAsia="zh-CN"/>
              </w:rPr>
              <w:tab/>
            </w:r>
            <w:r w:rsidRPr="009C71BC">
              <w:rPr>
                <w:bCs/>
                <w:sz w:val="21"/>
                <w:szCs w:val="21"/>
                <w:lang w:eastAsia="zh-CN"/>
              </w:rPr>
              <w:t>绪论：小学教育科学课程改革回顾</w:t>
            </w:r>
            <w:r w:rsidRPr="009C71BC">
              <w:rPr>
                <w:rFonts w:hint="eastAsia"/>
                <w:bCs/>
                <w:sz w:val="21"/>
                <w:szCs w:val="21"/>
                <w:lang w:eastAsia="zh-CN"/>
              </w:rPr>
              <w:t>：成就、问题与挑战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78F9C0B0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2062174D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A1543F" w14:paraId="2D4ADCA0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B78D30E" w14:textId="7DF2D205" w:rsidR="004C23DC" w:rsidRPr="009C16D8" w:rsidRDefault="004C23DC" w:rsidP="004C23DC"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 w:rsidRPr="009C16D8">
              <w:rPr>
                <w:rFonts w:eastAsia="宋体" w:cs="宋体" w:hint="eastAsia"/>
                <w:bCs/>
                <w:color w:val="000000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27CD259E" w:rsidR="004C23DC" w:rsidRPr="009C16D8" w:rsidRDefault="009C16D8" w:rsidP="00137C27">
            <w:pPr>
              <w:adjustRightInd w:val="0"/>
              <w:snapToGrid w:val="0"/>
              <w:jc w:val="center"/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bookmarkStart w:id="1" w:name="_Hlk208322154"/>
            <w:r w:rsidRPr="009C16D8"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第</w:t>
            </w:r>
            <w:r w:rsidRPr="009C16D8">
              <w:rPr>
                <w:rFonts w:eastAsia="宋体" w:cs="宋体" w:hint="eastAsia"/>
                <w:bCs/>
                <w:color w:val="000000"/>
                <w:kern w:val="0"/>
                <w:sz w:val="21"/>
                <w:szCs w:val="21"/>
                <w:lang w:eastAsia="zh-CN"/>
              </w:rPr>
              <w:t>二单元</w:t>
            </w:r>
            <w:r w:rsidRPr="009C16D8"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ab/>
            </w:r>
            <w:r w:rsidRPr="009C16D8"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小学科学课程的性质与理念</w:t>
            </w:r>
            <w:bookmarkEnd w:id="1"/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24C28AF1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5658FBA4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A1543F" w14:paraId="564FAD3A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46098286" w14:textId="50E9ABCE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09D28391" w:rsidR="004C23DC" w:rsidRPr="009C16D8" w:rsidRDefault="009C16D8" w:rsidP="00137C27">
            <w:pPr>
              <w:adjustRightInd w:val="0"/>
              <w:snapToGrid w:val="0"/>
              <w:jc w:val="center"/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bookmarkStart w:id="2" w:name="_Hlk208322163"/>
            <w:r w:rsidRPr="009C16D8"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第</w:t>
            </w:r>
            <w:r w:rsidRPr="009C16D8">
              <w:rPr>
                <w:rFonts w:eastAsia="宋体" w:cs="宋体" w:hint="eastAsia"/>
                <w:bCs/>
                <w:color w:val="000000"/>
                <w:kern w:val="0"/>
                <w:sz w:val="21"/>
                <w:szCs w:val="21"/>
                <w:lang w:eastAsia="zh-CN"/>
              </w:rPr>
              <w:t>三单元</w:t>
            </w:r>
            <w:r w:rsidRPr="009C16D8"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ab/>
            </w:r>
            <w:r w:rsidRPr="009C16D8"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小学科学核心素养</w:t>
            </w:r>
            <w:r w:rsidRPr="009C16D8">
              <w:rPr>
                <w:rFonts w:eastAsia="宋体" w:cs="宋体" w:hint="eastAsia"/>
                <w:bCs/>
                <w:color w:val="000000"/>
                <w:kern w:val="0"/>
                <w:sz w:val="21"/>
                <w:szCs w:val="21"/>
                <w:lang w:eastAsia="zh-CN"/>
              </w:rPr>
              <w:t>和</w:t>
            </w:r>
            <w:r w:rsidRPr="009C16D8"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课程目标</w:t>
            </w:r>
            <w:bookmarkEnd w:id="2"/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4BF219CC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21D47A0F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79CA456E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594F6E53" w14:textId="15798BC2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1BF5EAFA" w:rsidR="009C16D8" w:rsidRPr="00A1543F" w:rsidRDefault="009C16D8" w:rsidP="00137C27">
            <w:pPr>
              <w:pStyle w:val="DG"/>
              <w:rPr>
                <w:bCs/>
              </w:rPr>
            </w:pPr>
            <w:r w:rsidRPr="009C16D8">
              <w:rPr>
                <w:bCs/>
              </w:rPr>
              <w:t>第</w:t>
            </w:r>
            <w:r w:rsidRPr="009C16D8">
              <w:rPr>
                <w:rFonts w:hint="eastAsia"/>
                <w:bCs/>
              </w:rPr>
              <w:t>三单元</w:t>
            </w:r>
            <w:r w:rsidRPr="009C16D8">
              <w:rPr>
                <w:bCs/>
              </w:rPr>
              <w:tab/>
            </w:r>
            <w:r w:rsidRPr="009C16D8">
              <w:rPr>
                <w:bCs/>
              </w:rPr>
              <w:t>小学科学核心素养</w:t>
            </w:r>
            <w:r w:rsidRPr="009C16D8">
              <w:rPr>
                <w:rFonts w:hint="eastAsia"/>
                <w:bCs/>
              </w:rPr>
              <w:t>和</w:t>
            </w:r>
            <w:r w:rsidRPr="009C16D8">
              <w:rPr>
                <w:bCs/>
              </w:rPr>
              <w:t>课程目标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1BE024BA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00EDC5C5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445266B7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B417423" w14:textId="7A6F6D63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3002AECA" w:rsidR="009C16D8" w:rsidRPr="009C16D8" w:rsidRDefault="009C16D8" w:rsidP="00137C27">
            <w:pPr>
              <w:adjustRightInd w:val="0"/>
              <w:snapToGrid w:val="0"/>
              <w:jc w:val="center"/>
              <w:rPr>
                <w:rFonts w:eastAsiaTheme="minorEastAsia" w:cs="仿宋"/>
                <w:sz w:val="21"/>
                <w:szCs w:val="21"/>
                <w:lang w:eastAsia="zh-CN"/>
              </w:rPr>
            </w:pPr>
            <w:bookmarkStart w:id="3" w:name="_Hlk208322176"/>
            <w:r w:rsidRPr="006F2643">
              <w:rPr>
                <w:rFonts w:cs="仿宋"/>
                <w:sz w:val="21"/>
                <w:szCs w:val="21"/>
              </w:rPr>
              <w:t>第</w:t>
            </w:r>
            <w:r w:rsidRPr="006F2643">
              <w:rPr>
                <w:rFonts w:cs="仿宋" w:hint="eastAsia"/>
                <w:sz w:val="21"/>
                <w:szCs w:val="21"/>
              </w:rPr>
              <w:t>四单元</w:t>
            </w:r>
            <w:r w:rsidRPr="006F2643">
              <w:rPr>
                <w:rFonts w:cs="仿宋"/>
                <w:sz w:val="21"/>
                <w:szCs w:val="21"/>
              </w:rPr>
              <w:tab/>
            </w:r>
            <w:r w:rsidRPr="006F2643">
              <w:rPr>
                <w:rFonts w:cs="仿宋"/>
                <w:sz w:val="21"/>
                <w:szCs w:val="21"/>
              </w:rPr>
              <w:t>小学科学课程内容</w:t>
            </w:r>
            <w:bookmarkEnd w:id="3"/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7F7A2877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0C6F5D70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30EDE615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4FAFA5EC" w14:textId="4B7CB24D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2247B696" w:rsidR="009C16D8" w:rsidRPr="00A1543F" w:rsidRDefault="009C16D8" w:rsidP="00137C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F2643">
              <w:rPr>
                <w:rFonts w:cs="仿宋"/>
                <w:sz w:val="21"/>
                <w:szCs w:val="21"/>
              </w:rPr>
              <w:t>第</w:t>
            </w:r>
            <w:r w:rsidRPr="006F2643">
              <w:rPr>
                <w:rFonts w:cs="仿宋" w:hint="eastAsia"/>
                <w:sz w:val="21"/>
                <w:szCs w:val="21"/>
              </w:rPr>
              <w:t>四单元</w:t>
            </w:r>
            <w:r w:rsidRPr="006F2643">
              <w:rPr>
                <w:rFonts w:cs="仿宋"/>
                <w:sz w:val="21"/>
                <w:szCs w:val="21"/>
              </w:rPr>
              <w:tab/>
            </w:r>
            <w:r w:rsidRPr="006F2643">
              <w:rPr>
                <w:rFonts w:cs="仿宋"/>
                <w:sz w:val="21"/>
                <w:szCs w:val="21"/>
              </w:rPr>
              <w:t>小学科学课程内容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3213BBE6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3A1C30A9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523C968D" w14:textId="77777777" w:rsidTr="00660D8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7ACFB4FD" w14:textId="3630BD89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5AAB7D35" w:rsidR="009C16D8" w:rsidRPr="00155818" w:rsidRDefault="009C16D8" w:rsidP="00137C27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四单元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155818">
              <w:rPr>
                <w:bCs/>
                <w:sz w:val="21"/>
                <w:szCs w:val="21"/>
                <w:lang w:eastAsia="zh-CN"/>
              </w:rPr>
              <w:t>小学科学课程内容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6025D022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25AE9AFE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7A425125" w14:textId="77777777" w:rsidTr="00847DA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9C16D8" w:rsidRPr="00A1543F" w:rsidRDefault="009C16D8" w:rsidP="009C16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19929F53" w14:textId="726CD763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15D997F7" w:rsidR="009C16D8" w:rsidRPr="00155818" w:rsidRDefault="009C16D8" w:rsidP="00137C27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四单元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155818">
              <w:rPr>
                <w:bCs/>
                <w:sz w:val="21"/>
                <w:szCs w:val="21"/>
                <w:lang w:eastAsia="zh-CN"/>
              </w:rPr>
              <w:t>小学科学课程内容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56A1E88E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720FDA45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307F9F37" w14:textId="77777777" w:rsidTr="00461AE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9C16D8" w:rsidRPr="00A1543F" w:rsidRDefault="009C16D8" w:rsidP="009C16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14:paraId="22B2A365" w14:textId="31B669B3" w:rsidR="009C16D8" w:rsidRPr="00A1543F" w:rsidRDefault="009C16D8" w:rsidP="009C16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B3A286" w14:textId="5244D110" w:rsidR="009C16D8" w:rsidRPr="00155818" w:rsidRDefault="009C16D8" w:rsidP="00137C27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四单元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155818">
              <w:rPr>
                <w:bCs/>
                <w:sz w:val="21"/>
                <w:szCs w:val="21"/>
                <w:lang w:eastAsia="zh-CN"/>
              </w:rPr>
              <w:t>小学科学课程内容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2D4BE6B6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课堂提问、课后作业、课堂</w:t>
            </w:r>
            <w:r w:rsidR="00155818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513F89AE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17CFDB29" w14:textId="77777777" w:rsidTr="00461AE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9C16D8" w:rsidRPr="00A1543F" w:rsidRDefault="009C16D8" w:rsidP="009C16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576CAFAD" w14:textId="640B83C7" w:rsidR="009C16D8" w:rsidRPr="00A1543F" w:rsidRDefault="009C16D8" w:rsidP="009C16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E1FB73" w14:textId="0AD17826" w:rsidR="009C16D8" w:rsidRPr="00155818" w:rsidRDefault="009C16D8" w:rsidP="00137C27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四单元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155818">
              <w:rPr>
                <w:bCs/>
                <w:sz w:val="21"/>
                <w:szCs w:val="21"/>
                <w:lang w:eastAsia="zh-CN"/>
              </w:rPr>
              <w:t>小学科学课程内容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2513D7E5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课堂提问、课后作业、</w:t>
            </w:r>
            <w:r w:rsidR="00155818"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</w:t>
            </w:r>
            <w:r w:rsidR="00155818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297ED651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204E4EB6" w14:textId="77777777" w:rsidTr="00461AE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9C16D8" w:rsidRPr="00A1543F" w:rsidRDefault="009C16D8" w:rsidP="009C16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BBF2B65" w14:textId="1E53220B" w:rsidR="009C16D8" w:rsidRPr="00A1543F" w:rsidRDefault="009C16D8" w:rsidP="009C16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EBA88" w14:textId="78829157" w:rsidR="009C16D8" w:rsidRPr="00155818" w:rsidRDefault="00155818" w:rsidP="00137C27">
            <w:pPr>
              <w:adjustRightInd w:val="0"/>
              <w:snapToGrid w:val="0"/>
              <w:jc w:val="center"/>
              <w:rPr>
                <w:bCs/>
                <w:sz w:val="21"/>
                <w:szCs w:val="21"/>
                <w:lang w:eastAsia="zh-CN"/>
              </w:rPr>
            </w:pPr>
            <w:bookmarkStart w:id="4" w:name="_Hlk208324408"/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五单元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155818">
              <w:rPr>
                <w:bCs/>
                <w:sz w:val="21"/>
                <w:szCs w:val="21"/>
                <w:lang w:eastAsia="zh-CN"/>
              </w:rPr>
              <w:t>小学科学课程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教材</w:t>
            </w:r>
            <w:bookmarkEnd w:id="4"/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33A51F7A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6E461768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1CBD82BD" w14:textId="77777777" w:rsidTr="00461AE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9C16D8" w:rsidRPr="00A1543F" w:rsidRDefault="009C16D8" w:rsidP="009C16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2C57C468" w14:textId="21CAAE03" w:rsidR="009C16D8" w:rsidRPr="00A1543F" w:rsidRDefault="009C16D8" w:rsidP="009C16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AA3521" w14:textId="02CA6333" w:rsidR="009C16D8" w:rsidRPr="00155818" w:rsidRDefault="00155818" w:rsidP="00137C27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五单元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155818">
              <w:rPr>
                <w:bCs/>
                <w:sz w:val="21"/>
                <w:szCs w:val="21"/>
                <w:lang w:eastAsia="zh-CN"/>
              </w:rPr>
              <w:t>小学科学课程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教材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2EFA5854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7B357AB1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7BA20590" w14:textId="77777777" w:rsidTr="00847DA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9C16D8" w:rsidRPr="00A1543F" w:rsidRDefault="009C16D8" w:rsidP="009C16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051CE19C" w14:textId="647E3AC9" w:rsidR="009C16D8" w:rsidRPr="00A1543F" w:rsidRDefault="009C16D8" w:rsidP="009C16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719652FB" w:rsidR="009C16D8" w:rsidRPr="00A1543F" w:rsidRDefault="00155818" w:rsidP="00137C2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五单元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155818">
              <w:rPr>
                <w:bCs/>
                <w:sz w:val="21"/>
                <w:szCs w:val="21"/>
                <w:lang w:eastAsia="zh-CN"/>
              </w:rPr>
              <w:t>小学科学课程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教材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303BE862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5471A00A" w:rsidR="009C16D8" w:rsidRPr="00A1543F" w:rsidRDefault="009C16D8" w:rsidP="009C16D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0931AC1F" w14:textId="77777777" w:rsidTr="00847DA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9C16D8" w:rsidRPr="00A1543F" w:rsidRDefault="009C16D8" w:rsidP="009C16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8931D99" w14:textId="3D7272F3" w:rsidR="009C16D8" w:rsidRPr="00A1543F" w:rsidRDefault="009C16D8" w:rsidP="009C16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135D6C53" w:rsidR="009C16D8" w:rsidRPr="00A1543F" w:rsidRDefault="00155818" w:rsidP="00137C2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五单元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155818">
              <w:rPr>
                <w:bCs/>
                <w:sz w:val="21"/>
                <w:szCs w:val="21"/>
                <w:lang w:eastAsia="zh-CN"/>
              </w:rPr>
              <w:t>小学科学课程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教材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62CC3A9A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  <w:r w:rsidR="00155818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、</w:t>
            </w:r>
            <w:r w:rsidR="00155818"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</w:t>
            </w:r>
            <w:r w:rsidR="00155818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 w14:textId="07F8AE1D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30591BB3" w14:textId="77777777" w:rsidTr="00077F0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9C16D8" w:rsidRPr="00A1543F" w:rsidRDefault="009C16D8" w:rsidP="009C16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3D91BEF2" w14:textId="16B88AB6" w:rsidR="009C16D8" w:rsidRPr="00A1543F" w:rsidRDefault="009C16D8" w:rsidP="009C16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728B12C2" w:rsidR="009C16D8" w:rsidRPr="00A1543F" w:rsidRDefault="00155818" w:rsidP="00137C2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五单元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155818">
              <w:rPr>
                <w:bCs/>
                <w:sz w:val="21"/>
                <w:szCs w:val="21"/>
                <w:lang w:eastAsia="zh-CN"/>
              </w:rPr>
              <w:t>小学科学课程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教材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6C8BA870" w:rsidR="009C16D8" w:rsidRPr="00A1543F" w:rsidRDefault="009C16D8" w:rsidP="009C16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  <w:r w:rsidR="00155818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、</w:t>
            </w:r>
            <w:r w:rsidR="00155818"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</w:t>
            </w:r>
            <w:r w:rsidR="00155818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 w14:textId="0EEB605C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</w:tbl>
    <w:p w14:paraId="5C152952" w14:textId="5F165684" w:rsidR="00FD1B13" w:rsidRPr="002D2453" w:rsidRDefault="00372DCB">
      <w:pPr>
        <w:snapToGrid w:val="0"/>
        <w:spacing w:beforeLines="100" w:before="360" w:afterLines="50" w:after="180"/>
        <w:jc w:val="both"/>
        <w:rPr>
          <w:rFonts w:eastAsia="黑体"/>
          <w:bCs/>
          <w:color w:val="000000"/>
          <w:lang w:eastAsia="zh-CN"/>
        </w:rPr>
      </w:pPr>
      <w:r w:rsidRPr="002D2453">
        <w:rPr>
          <w:rFonts w:eastAsia="黑体" w:hint="eastAsia"/>
          <w:bCs/>
          <w:color w:val="000000"/>
          <w:lang w:eastAsia="zh-CN"/>
        </w:rPr>
        <w:t>三、</w:t>
      </w:r>
      <w:r w:rsidR="00D93FA5" w:rsidRPr="002D2453">
        <w:rPr>
          <w:rFonts w:eastAsia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:rsidRPr="002D2453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2D2453" w:rsidRDefault="00055B75" w:rsidP="00DA24BF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2D2453">
              <w:rPr>
                <w:rFonts w:eastAsia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2D2453" w:rsidRDefault="00055B75" w:rsidP="00DA24BF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2D2453">
              <w:rPr>
                <w:rFonts w:eastAsia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2D2453" w:rsidRDefault="00F40F55" w:rsidP="00DA24BF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  <w:lang w:eastAsia="zh-CN"/>
              </w:rPr>
            </w:pPr>
            <w:r w:rsidRPr="002D2453">
              <w:rPr>
                <w:rFonts w:eastAsia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B7D11" w:rsidRPr="002D2453" w14:paraId="3F43448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30A19E4" w14:textId="759F98E8" w:rsidR="008B7D11" w:rsidRPr="002D2453" w:rsidRDefault="007772AF" w:rsidP="008B7D11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eastAsia="黑体" w:cs="Arial" w:hint="eastAsia"/>
                <w:bCs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5F4AC295" w:rsidR="008B7D11" w:rsidRPr="002D2453" w:rsidRDefault="008B7D11" w:rsidP="008B7D11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</w:rPr>
            </w:pPr>
            <w:r w:rsidRPr="001946CE">
              <w:rPr>
                <w:rFonts w:hint="eastAsia"/>
              </w:rPr>
              <w:t>5</w:t>
            </w:r>
            <w:r w:rsidRPr="001946CE">
              <w:t>0%</w:t>
            </w:r>
          </w:p>
        </w:tc>
        <w:tc>
          <w:tcPr>
            <w:tcW w:w="5387" w:type="dxa"/>
            <w:vAlign w:val="center"/>
          </w:tcPr>
          <w:p w14:paraId="361E30CF" w14:textId="63A46322" w:rsidR="008B7D11" w:rsidRPr="002D2453" w:rsidRDefault="007772AF" w:rsidP="008B7D11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  <w:lang w:eastAsia="zh-CN"/>
              </w:rPr>
            </w:pPr>
            <w:r w:rsidRPr="006F2643">
              <w:rPr>
                <w:rFonts w:hint="eastAsia"/>
                <w:bCs/>
              </w:rPr>
              <w:t>期末综合作业</w:t>
            </w:r>
          </w:p>
        </w:tc>
      </w:tr>
      <w:tr w:rsidR="008B7D11" w:rsidRPr="002D2453" w14:paraId="115F1435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2A9966A" w14:textId="27D8B5A4" w:rsidR="008B7D11" w:rsidRPr="002D2453" w:rsidRDefault="008B7D11" w:rsidP="008B7D11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  <w:lang w:eastAsia="zh-CN"/>
              </w:rPr>
            </w:pPr>
            <w:r w:rsidRPr="001946CE">
              <w:rPr>
                <w:rFonts w:eastAsia="黑体" w:cs="Arial"/>
                <w:bCs/>
                <w:sz w:val="21"/>
                <w:szCs w:val="21"/>
              </w:rPr>
              <w:t>X</w:t>
            </w:r>
            <w:r w:rsidR="007772AF">
              <w:rPr>
                <w:rFonts w:eastAsia="黑体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0EFC1509" w14:textId="5C6F0440" w:rsidR="008B7D11" w:rsidRPr="002D2453" w:rsidRDefault="008B7D11" w:rsidP="008B7D11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</w:rPr>
            </w:pPr>
            <w:r w:rsidRPr="001946CE">
              <w:t>30%</w:t>
            </w:r>
          </w:p>
        </w:tc>
        <w:tc>
          <w:tcPr>
            <w:tcW w:w="5387" w:type="dxa"/>
            <w:vAlign w:val="center"/>
          </w:tcPr>
          <w:p w14:paraId="77BFBA68" w14:textId="1A50CAA5" w:rsidR="008B7D11" w:rsidRPr="002D2453" w:rsidRDefault="007772AF" w:rsidP="008B7D11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  <w:lang w:eastAsia="zh-CN"/>
              </w:rPr>
            </w:pPr>
            <w:r w:rsidRPr="001946CE">
              <w:rPr>
                <w:rFonts w:hint="eastAsia"/>
              </w:rPr>
              <w:t>课后作业</w:t>
            </w:r>
          </w:p>
        </w:tc>
      </w:tr>
      <w:tr w:rsidR="008B7D11" w:rsidRPr="002D2453" w14:paraId="63088E38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796E270" w14:textId="54FB8F73" w:rsidR="008B7D11" w:rsidRPr="002D2453" w:rsidRDefault="008B7D11" w:rsidP="008B7D11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  <w:lang w:eastAsia="zh-CN"/>
              </w:rPr>
            </w:pPr>
            <w:r w:rsidRPr="001946CE">
              <w:rPr>
                <w:rFonts w:eastAsia="黑体" w:cs="Arial"/>
                <w:bCs/>
                <w:sz w:val="21"/>
                <w:szCs w:val="21"/>
              </w:rPr>
              <w:t>X</w:t>
            </w:r>
            <w:r w:rsidR="007772AF">
              <w:rPr>
                <w:rFonts w:eastAsia="黑体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4279AA78" w14:textId="797AFE1C" w:rsidR="008B7D11" w:rsidRPr="002D2453" w:rsidRDefault="007772AF" w:rsidP="008B7D11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 w:rsidR="008B7D11" w:rsidRPr="001946CE">
              <w:t>0%</w:t>
            </w:r>
          </w:p>
        </w:tc>
        <w:tc>
          <w:tcPr>
            <w:tcW w:w="5387" w:type="dxa"/>
            <w:vAlign w:val="center"/>
          </w:tcPr>
          <w:p w14:paraId="508D97E2" w14:textId="287ADDA8" w:rsidR="008B7D11" w:rsidRPr="002D2453" w:rsidRDefault="007772AF" w:rsidP="008B7D11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eastAsia="宋体" w:cs="Arial" w:hint="eastAsia"/>
                <w:bCs/>
                <w:sz w:val="21"/>
                <w:szCs w:val="21"/>
                <w:lang w:eastAsia="zh-CN"/>
              </w:rPr>
              <w:t>课堂表现</w:t>
            </w:r>
          </w:p>
        </w:tc>
      </w:tr>
    </w:tbl>
    <w:p w14:paraId="480A6B4D" w14:textId="77777777" w:rsidR="00A278DA" w:rsidRPr="002D2453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eastAsia="宋体"/>
          <w:color w:val="000000"/>
          <w:position w:val="-20"/>
          <w:lang w:eastAsia="zh-CN"/>
        </w:rPr>
      </w:pPr>
    </w:p>
    <w:p w14:paraId="52C33EFD" w14:textId="1911B602" w:rsidR="00A278DA" w:rsidRPr="002D2453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eastAsia="黑体"/>
          <w:color w:val="000000"/>
          <w:position w:val="-20"/>
          <w:sz w:val="21"/>
          <w:szCs w:val="21"/>
          <w:lang w:eastAsia="zh-CN"/>
        </w:rPr>
      </w:pP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>任课教师：</w:t>
      </w: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</w:t>
      </w:r>
      <w:r w:rsidR="00925B62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>系主任审核：</w:t>
      </w: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FD1B13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        </w:t>
      </w: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FD1B13"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2D245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377AE" w14:textId="77777777" w:rsidR="00E22056" w:rsidRDefault="00E22056">
      <w:r>
        <w:separator/>
      </w:r>
    </w:p>
  </w:endnote>
  <w:endnote w:type="continuationSeparator" w:id="0">
    <w:p w14:paraId="174B4FB0" w14:textId="77777777" w:rsidR="00E22056" w:rsidRDefault="00E2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F843A" w14:textId="77777777" w:rsidR="00E22056" w:rsidRDefault="00E22056">
      <w:r>
        <w:separator/>
      </w:r>
    </w:p>
  </w:footnote>
  <w:footnote w:type="continuationSeparator" w:id="0">
    <w:p w14:paraId="02489C3E" w14:textId="77777777" w:rsidR="00E22056" w:rsidRDefault="00E22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05504193">
    <w:abstractNumId w:val="0"/>
  </w:num>
  <w:num w:numId="2" w16cid:durableId="580916798">
    <w:abstractNumId w:val="2"/>
  </w:num>
  <w:num w:numId="3" w16cid:durableId="1386831072">
    <w:abstractNumId w:val="4"/>
  </w:num>
  <w:num w:numId="4" w16cid:durableId="200365002">
    <w:abstractNumId w:val="5"/>
  </w:num>
  <w:num w:numId="5" w16cid:durableId="1382944136">
    <w:abstractNumId w:val="3"/>
  </w:num>
  <w:num w:numId="6" w16cid:durableId="2145730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170EB"/>
    <w:rsid w:val="000369D9"/>
    <w:rsid w:val="00040BAC"/>
    <w:rsid w:val="000439B6"/>
    <w:rsid w:val="000457BB"/>
    <w:rsid w:val="00045AE0"/>
    <w:rsid w:val="00046D5D"/>
    <w:rsid w:val="000509DC"/>
    <w:rsid w:val="0005291A"/>
    <w:rsid w:val="00054B07"/>
    <w:rsid w:val="00055B75"/>
    <w:rsid w:val="00057828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7C27"/>
    <w:rsid w:val="00140258"/>
    <w:rsid w:val="00145098"/>
    <w:rsid w:val="0014621F"/>
    <w:rsid w:val="00155818"/>
    <w:rsid w:val="00161517"/>
    <w:rsid w:val="00161A65"/>
    <w:rsid w:val="001625E9"/>
    <w:rsid w:val="00163A68"/>
    <w:rsid w:val="00164B67"/>
    <w:rsid w:val="0016749D"/>
    <w:rsid w:val="00170ADE"/>
    <w:rsid w:val="00171DEE"/>
    <w:rsid w:val="00173320"/>
    <w:rsid w:val="00176B28"/>
    <w:rsid w:val="0017703A"/>
    <w:rsid w:val="00177FC6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498F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D2453"/>
    <w:rsid w:val="002E0E77"/>
    <w:rsid w:val="002E39E6"/>
    <w:rsid w:val="002E7F5C"/>
    <w:rsid w:val="002F20BD"/>
    <w:rsid w:val="002F2551"/>
    <w:rsid w:val="002F256C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6A7"/>
    <w:rsid w:val="004A59AC"/>
    <w:rsid w:val="004A649E"/>
    <w:rsid w:val="004B04C5"/>
    <w:rsid w:val="004B3566"/>
    <w:rsid w:val="004C1D3E"/>
    <w:rsid w:val="004C23DC"/>
    <w:rsid w:val="004C7613"/>
    <w:rsid w:val="004D07ED"/>
    <w:rsid w:val="004D0C0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626E"/>
    <w:rsid w:val="005256F3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1191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B7001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11"/>
    <w:rsid w:val="006537ED"/>
    <w:rsid w:val="00653A58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2AF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2A84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037"/>
    <w:rsid w:val="007E1B3F"/>
    <w:rsid w:val="007E4F7B"/>
    <w:rsid w:val="007F0846"/>
    <w:rsid w:val="007F0D93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B7896"/>
    <w:rsid w:val="008B7D11"/>
    <w:rsid w:val="008C2F3A"/>
    <w:rsid w:val="008C55E7"/>
    <w:rsid w:val="008C6957"/>
    <w:rsid w:val="008D1EC4"/>
    <w:rsid w:val="008D2640"/>
    <w:rsid w:val="008E216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16D8"/>
    <w:rsid w:val="009C2C3A"/>
    <w:rsid w:val="009C5E61"/>
    <w:rsid w:val="009C71BC"/>
    <w:rsid w:val="009C7751"/>
    <w:rsid w:val="009D3BA7"/>
    <w:rsid w:val="009D5969"/>
    <w:rsid w:val="009D7F2A"/>
    <w:rsid w:val="009E4677"/>
    <w:rsid w:val="009F2975"/>
    <w:rsid w:val="009F423E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43F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2A7"/>
    <w:rsid w:val="00A6030A"/>
    <w:rsid w:val="00A62205"/>
    <w:rsid w:val="00A76249"/>
    <w:rsid w:val="00A801CE"/>
    <w:rsid w:val="00A811A2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06F50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20E2"/>
    <w:rsid w:val="00CA3152"/>
    <w:rsid w:val="00CB08A7"/>
    <w:rsid w:val="00CB1C3D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1C8D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537A"/>
    <w:rsid w:val="00E1648B"/>
    <w:rsid w:val="00E166D8"/>
    <w:rsid w:val="00E17EEE"/>
    <w:rsid w:val="00E20079"/>
    <w:rsid w:val="00E20B29"/>
    <w:rsid w:val="00E22056"/>
    <w:rsid w:val="00E27623"/>
    <w:rsid w:val="00E31628"/>
    <w:rsid w:val="00E32DD8"/>
    <w:rsid w:val="00E4037B"/>
    <w:rsid w:val="00E43444"/>
    <w:rsid w:val="00E46564"/>
    <w:rsid w:val="00E52CD7"/>
    <w:rsid w:val="00E534D4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88F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5AC8"/>
    <w:rsid w:val="00FC2FBF"/>
    <w:rsid w:val="00FD1B13"/>
    <w:rsid w:val="00FD313C"/>
    <w:rsid w:val="00FE319F"/>
    <w:rsid w:val="00FE6709"/>
    <w:rsid w:val="00FF0DF4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customStyle="1" w:styleId="DG">
    <w:name w:val="表格正文DG"/>
    <w:basedOn w:val="a"/>
    <w:qFormat/>
    <w:rsid w:val="008B7D11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  <w:style w:type="paragraph" w:customStyle="1" w:styleId="DG0">
    <w:name w:val="一级标题DG"/>
    <w:basedOn w:val="a"/>
    <w:qFormat/>
    <w:rsid w:val="008B7D11"/>
    <w:pPr>
      <w:widowControl/>
      <w:spacing w:line="480" w:lineRule="auto"/>
      <w:outlineLvl w:val="0"/>
    </w:pPr>
    <w:rPr>
      <w:rFonts w:ascii="Arial" w:eastAsia="黑体" w:hAnsi="Arial" w:cs="宋体"/>
      <w:kern w:val="0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150</Words>
  <Characters>857</Characters>
  <Application>Microsoft Office Word</Application>
  <DocSecurity>0</DocSecurity>
  <Lines>7</Lines>
  <Paragraphs>2</Paragraphs>
  <ScaleCrop>false</ScaleCrop>
  <Company>CMT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笠 董</cp:lastModifiedBy>
  <cp:revision>7</cp:revision>
  <cp:lastPrinted>2015-03-18T03:45:00Z</cp:lastPrinted>
  <dcterms:created xsi:type="dcterms:W3CDTF">2025-09-17T13:24:00Z</dcterms:created>
  <dcterms:modified xsi:type="dcterms:W3CDTF">2025-09-18T11:59:00Z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